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850" w:type="pct"/>
        <w:jc w:val="center"/>
        <w:tblBorders>
          <w:top w:val="outset" w:sz="6" w:space="0" w:color="A2A7AB"/>
          <w:left w:val="outset" w:sz="6" w:space="0" w:color="A2A7AB"/>
          <w:bottom w:val="outset" w:sz="6" w:space="0" w:color="A2A7AB"/>
          <w:right w:val="outset" w:sz="6" w:space="0" w:color="A2A7A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"/>
        <w:gridCol w:w="792"/>
        <w:gridCol w:w="466"/>
        <w:gridCol w:w="7497"/>
      </w:tblGrid>
      <w:tr w:rsidR="000844AA" w:rsidRPr="000844AA" w:rsidTr="000844AA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C6579"/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7"/>
                <w:szCs w:val="17"/>
                <w:lang w:eastAsia="ru-RU"/>
              </w:rPr>
            </w:pPr>
            <w:proofErr w:type="spellStart"/>
            <w:r w:rsidRPr="000844AA">
              <w:rPr>
                <w:rFonts w:ascii="Arial" w:eastAsia="Times New Roman" w:hAnsi="Arial" w:cs="Arial"/>
                <w:color w:val="FFFFFF"/>
                <w:sz w:val="17"/>
                <w:szCs w:val="17"/>
                <w:lang w:eastAsia="ru-RU"/>
              </w:rPr>
              <w:t>No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C6579"/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7"/>
                <w:szCs w:val="17"/>
                <w:lang w:eastAsia="ru-RU"/>
              </w:rPr>
            </w:pPr>
            <w:proofErr w:type="spellStart"/>
            <w:r w:rsidRPr="000844AA">
              <w:rPr>
                <w:rFonts w:ascii="Arial" w:eastAsia="Times New Roman" w:hAnsi="Arial" w:cs="Arial"/>
                <w:color w:val="FFFFFF"/>
                <w:sz w:val="17"/>
                <w:szCs w:val="17"/>
                <w:lang w:eastAsia="ru-RU"/>
              </w:rPr>
              <w:t>Km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C6579"/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7"/>
                <w:szCs w:val="17"/>
                <w:lang w:eastAsia="ru-RU"/>
              </w:rPr>
            </w:pPr>
            <w:proofErr w:type="spellStart"/>
            <w:r w:rsidRPr="000844AA">
              <w:rPr>
                <w:rFonts w:ascii="Arial" w:eastAsia="Times New Roman" w:hAnsi="Arial" w:cs="Arial"/>
                <w:color w:val="FFFFFF"/>
                <w:sz w:val="17"/>
                <w:szCs w:val="17"/>
                <w:lang w:eastAsia="ru-RU"/>
              </w:rPr>
              <w:t>Turn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C6579"/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7"/>
                <w:szCs w:val="17"/>
                <w:lang w:eastAsia="ru-RU"/>
              </w:rPr>
            </w:pPr>
            <w:proofErr w:type="spellStart"/>
            <w:r w:rsidRPr="000844AA">
              <w:rPr>
                <w:rFonts w:ascii="Arial" w:eastAsia="Times New Roman" w:hAnsi="Arial" w:cs="Arial"/>
                <w:color w:val="FFFFFF"/>
                <w:sz w:val="17"/>
                <w:szCs w:val="17"/>
                <w:lang w:eastAsia="ru-RU"/>
              </w:rPr>
              <w:t>Direction</w:t>
            </w:r>
            <w:proofErr w:type="spellEnd"/>
          </w:p>
        </w:tc>
      </w:tr>
      <w:tr w:rsidR="000844AA" w:rsidRPr="003A2DE4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3A2DE4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3A2DE4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3A2DE4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3A2DE4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Старт</w:t>
            </w:r>
            <w:r w:rsidR="000844AA"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 xml:space="preserve"> пл. </w:t>
            </w:r>
            <w:proofErr w:type="spellStart"/>
            <w:r w:rsidR="000844AA"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Бухгольца</w:t>
            </w:r>
            <w:proofErr w:type="spellEnd"/>
            <w:r w:rsidR="000844AA"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 xml:space="preserve">, </w:t>
            </w:r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Шарик</w:t>
            </w:r>
          </w:p>
        </w:tc>
      </w:tr>
      <w:tr w:rsidR="000844AA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0.066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Продолжайте движение по ул. Ильинская</w:t>
            </w:r>
          </w:p>
        </w:tc>
      </w:tr>
      <w:tr w:rsidR="000844AA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0.277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налево на ул. Ленина</w:t>
            </w:r>
          </w:p>
        </w:tc>
      </w:tr>
      <w:tr w:rsidR="000844AA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1.271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Плавный поворот направо на ул. Герцена</w:t>
            </w:r>
          </w:p>
        </w:tc>
      </w:tr>
      <w:tr w:rsidR="000844AA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5.152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налево на ул. 24-я Северная</w:t>
            </w:r>
          </w:p>
        </w:tc>
      </w:tr>
      <w:tr w:rsidR="000844AA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5.863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Продолжайте движение по ул. Северная 25-я</w:t>
            </w:r>
          </w:p>
        </w:tc>
      </w:tr>
      <w:tr w:rsidR="000844AA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6.633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направ</w:t>
            </w:r>
            <w:bookmarkStart w:id="0" w:name="_GoBack"/>
            <w:bookmarkEnd w:id="0"/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о на Красноярский тракт</w:t>
            </w:r>
          </w:p>
        </w:tc>
      </w:tr>
      <w:tr w:rsidR="000844AA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10.782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налево в сторону Красноярский тракт/ул. Заозерная</w:t>
            </w:r>
          </w:p>
        </w:tc>
      </w:tr>
      <w:tr w:rsidR="000844AA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10.989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направо на Красноярский тракт/ул. Заозерная</w:t>
            </w:r>
          </w:p>
        </w:tc>
      </w:tr>
      <w:tr w:rsidR="000844AA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40.054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44AA" w:rsidRPr="000844AA" w:rsidRDefault="000844AA" w:rsidP="000844AA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налево и продолжайте движение по Красноярский тракт</w:t>
            </w:r>
          </w:p>
        </w:tc>
      </w:tr>
      <w:tr w:rsidR="00B84815" w:rsidRPr="003A2DE4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4815" w:rsidRPr="003A2DE4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4815" w:rsidRPr="003A2DE4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50.6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4815" w:rsidRPr="003A2DE4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КП1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4815" w:rsidRPr="003A2DE4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Магазин слева от дороги перед въездом в Красноярку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61.373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налево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61.535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направо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61.763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Резкий поворот направо на перекрестке с ул. Комсомольская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62.055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На перекрестке с Островского поверните направо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62.708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направо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63.662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Продолжайте движение по Красноярский тракт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68.929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налево</w:t>
            </w:r>
            <w:r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 xml:space="preserve"> в сторону Алексеевка, Покровка</w:t>
            </w:r>
          </w:p>
        </w:tc>
      </w:tr>
      <w:tr w:rsidR="00B84815" w:rsidRPr="00B84815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B84815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B84815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B84815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B84815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90.140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B84815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B84815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КП2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B84815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B84815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В Покровке Плавно поверните направо  С местом отметки определюсь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90.927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направо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103.024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 xml:space="preserve">Продолжайте движение по Петровка - </w:t>
            </w:r>
            <w:proofErr w:type="spellStart"/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Никоновка</w:t>
            </w:r>
            <w:proofErr w:type="spellEnd"/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105.638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Продолжайте движение по Омск - Муромцево - Седельниково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127.861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налево в сторону Пушкинский Тракт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128.140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Плавный поворот налево на Пушкинский Тракт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130.650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направо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136.817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направо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139.971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налево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155.843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Продолжайте движение прямо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157.455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направо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163.035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направо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163.212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налево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164.774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 xml:space="preserve">Поверните направо на </w:t>
            </w:r>
            <w:proofErr w:type="spellStart"/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Сыропятский</w:t>
            </w:r>
            <w:proofErr w:type="spellEnd"/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 xml:space="preserve"> тракт</w:t>
            </w:r>
          </w:p>
        </w:tc>
      </w:tr>
      <w:tr w:rsidR="00B84815" w:rsidRPr="000844AA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165.091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815" w:rsidRPr="000844AA" w:rsidRDefault="00B84815" w:rsidP="00B8481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 xml:space="preserve">Поверните направо и продолжайте движение по </w:t>
            </w:r>
            <w:proofErr w:type="spellStart"/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Сыропятский</w:t>
            </w:r>
            <w:proofErr w:type="spellEnd"/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 xml:space="preserve"> тракт</w:t>
            </w:r>
          </w:p>
        </w:tc>
      </w:tr>
      <w:tr w:rsidR="003A2DE4" w:rsidRPr="003A2DE4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2DE4" w:rsidRPr="003A2DE4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2DE4" w:rsidRPr="003A2DE4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168.8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2DE4" w:rsidRPr="003A2DE4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КП3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2DE4" w:rsidRPr="003A2DE4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 xml:space="preserve">Кафе </w:t>
            </w:r>
            <w:proofErr w:type="spellStart"/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светлана</w:t>
            </w:r>
            <w:proofErr w:type="spellEnd"/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 xml:space="preserve"> на развилке</w:t>
            </w:r>
          </w:p>
        </w:tc>
      </w:tr>
      <w:tr w:rsidR="003A2DE4" w:rsidRPr="000844AA" w:rsidTr="003A2DE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190.473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Продолжайте движение по ул. 10 лет Октября</w:t>
            </w:r>
          </w:p>
        </w:tc>
      </w:tr>
      <w:tr w:rsidR="003A2DE4" w:rsidRPr="000844AA" w:rsidTr="003A2DE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195.609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 xml:space="preserve">Поверните налево на ул. 25-я </w:t>
            </w:r>
            <w:proofErr w:type="spellStart"/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лин</w:t>
            </w:r>
            <w:proofErr w:type="spellEnd"/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.</w:t>
            </w:r>
          </w:p>
        </w:tc>
      </w:tr>
      <w:tr w:rsidR="003A2DE4" w:rsidRPr="000844AA" w:rsidTr="003A2DE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195.905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На перекрестке 1 поверните направо на ул. Лермонтова</w:t>
            </w:r>
          </w:p>
        </w:tc>
      </w:tr>
      <w:tr w:rsidR="003A2DE4" w:rsidRPr="000844AA" w:rsidTr="003A2DE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196.456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Поверните направо на ул. 20 Линия</w:t>
            </w:r>
          </w:p>
        </w:tc>
      </w:tr>
      <w:tr w:rsidR="003A2DE4" w:rsidRPr="000844AA" w:rsidTr="003A2DE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196.701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На перекрестке 1 поверните налево на ул. 10 лет Октября</w:t>
            </w:r>
          </w:p>
        </w:tc>
      </w:tr>
      <w:tr w:rsidR="003A2DE4" w:rsidRPr="000844AA" w:rsidTr="003A2DE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199.122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Продолжайте движение по ул. Думская</w:t>
            </w:r>
          </w:p>
        </w:tc>
      </w:tr>
      <w:tr w:rsidR="003A2DE4" w:rsidRPr="000844AA" w:rsidTr="003A2DE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199.578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На перекрестке с ул. Гагарина поверните налево</w:t>
            </w:r>
          </w:p>
        </w:tc>
      </w:tr>
      <w:tr w:rsidR="003A2DE4" w:rsidRPr="000844AA" w:rsidTr="003A2DE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199.690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0844AA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0844AA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На перекрестке 1 поверните направо на ул. Лермонтова</w:t>
            </w:r>
          </w:p>
        </w:tc>
      </w:tr>
      <w:tr w:rsidR="003A2DE4" w:rsidRPr="003A2DE4" w:rsidTr="000844A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3A2DE4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3A2DE4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200.136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3A2DE4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2DE4" w:rsidRPr="003A2DE4" w:rsidRDefault="003A2DE4" w:rsidP="003A2DE4">
            <w:pPr>
              <w:spacing w:after="0" w:line="240" w:lineRule="auto"/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</w:pPr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 xml:space="preserve">Финиш пл. </w:t>
            </w:r>
            <w:proofErr w:type="spellStart"/>
            <w:r w:rsidRPr="003A2DE4">
              <w:rPr>
                <w:rFonts w:ascii="Arial" w:eastAsia="Times New Roman" w:hAnsi="Arial" w:cs="Arial"/>
                <w:b/>
                <w:sz w:val="17"/>
                <w:szCs w:val="17"/>
                <w:lang w:eastAsia="ru-RU"/>
              </w:rPr>
              <w:t>Бухгольца</w:t>
            </w:r>
            <w:proofErr w:type="spellEnd"/>
          </w:p>
        </w:tc>
      </w:tr>
    </w:tbl>
    <w:p w:rsidR="00B31FA2" w:rsidRDefault="003A2DE4"/>
    <w:sectPr w:rsidR="00B31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4AA"/>
    <w:rsid w:val="000447E7"/>
    <w:rsid w:val="000844AA"/>
    <w:rsid w:val="002508F5"/>
    <w:rsid w:val="003A2DE4"/>
    <w:rsid w:val="00B84815"/>
    <w:rsid w:val="00C12E14"/>
    <w:rsid w:val="00D7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A1160C"/>
  <w15:chartTrackingRefBased/>
  <w15:docId w15:val="{0360897D-CFF6-4AB0-87F4-2D35BF73D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7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6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34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999999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</dc:creator>
  <cp:keywords/>
  <dc:description/>
  <cp:lastModifiedBy>cat</cp:lastModifiedBy>
  <cp:revision>5</cp:revision>
  <dcterms:created xsi:type="dcterms:W3CDTF">2016-06-12T18:40:00Z</dcterms:created>
  <dcterms:modified xsi:type="dcterms:W3CDTF">2016-06-12T18:58:00Z</dcterms:modified>
</cp:coreProperties>
</file>